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739C" w14:textId="0C69AF9C" w:rsidR="00D925C8" w:rsidRDefault="00D925C8" w:rsidP="00DC37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ORDINE PROVINCIALE DEI CHIMICI </w:t>
      </w:r>
      <w:r w:rsidR="00A9342E">
        <w:rPr>
          <w:rFonts w:ascii="Arial" w:hAnsi="Arial" w:cs="Arial"/>
          <w:sz w:val="20"/>
          <w:szCs w:val="20"/>
        </w:rPr>
        <w:t xml:space="preserve">E DEI FISICI </w:t>
      </w:r>
      <w:r>
        <w:rPr>
          <w:rFonts w:ascii="Arial" w:hAnsi="Arial" w:cs="Arial"/>
          <w:sz w:val="20"/>
          <w:szCs w:val="20"/>
        </w:rPr>
        <w:t>DI MODENA</w:t>
      </w:r>
    </w:p>
    <w:p w14:paraId="58F6CC29" w14:textId="77777777" w:rsidR="00D925C8" w:rsidRPr="00D925C8" w:rsidRDefault="00D925C8" w:rsidP="00DC37F9">
      <w:pPr>
        <w:jc w:val="center"/>
        <w:rPr>
          <w:rFonts w:ascii="Arial" w:hAnsi="Arial" w:cs="Arial"/>
          <w:b/>
          <w:sz w:val="20"/>
          <w:szCs w:val="20"/>
        </w:rPr>
      </w:pPr>
      <w:r w:rsidRPr="00D925C8">
        <w:rPr>
          <w:rFonts w:ascii="Arial" w:hAnsi="Arial" w:cs="Arial"/>
          <w:b/>
          <w:sz w:val="20"/>
          <w:szCs w:val="20"/>
        </w:rPr>
        <w:t>ATTIVITA’ DEL CONSIGLIO</w:t>
      </w:r>
    </w:p>
    <w:p w14:paraId="434DB7CC" w14:textId="69BF85F7" w:rsidR="00C412E2" w:rsidRPr="00A9342E" w:rsidRDefault="00DC37F9" w:rsidP="00A9342E">
      <w:pPr>
        <w:jc w:val="center"/>
        <w:rPr>
          <w:rFonts w:ascii="Arial" w:hAnsi="Arial" w:cs="Arial"/>
          <w:b/>
          <w:sz w:val="20"/>
          <w:szCs w:val="20"/>
        </w:rPr>
      </w:pPr>
      <w:r w:rsidRPr="00D925C8">
        <w:rPr>
          <w:rFonts w:ascii="Arial" w:hAnsi="Arial" w:cs="Arial"/>
          <w:b/>
          <w:sz w:val="20"/>
          <w:szCs w:val="20"/>
        </w:rPr>
        <w:t xml:space="preserve">ANNO </w:t>
      </w:r>
      <w:r w:rsidR="00D60EBA">
        <w:rPr>
          <w:rFonts w:ascii="Arial" w:hAnsi="Arial" w:cs="Arial"/>
          <w:b/>
          <w:sz w:val="20"/>
          <w:szCs w:val="20"/>
        </w:rPr>
        <w:t>202</w:t>
      </w:r>
      <w:r w:rsidR="00F76AE6">
        <w:rPr>
          <w:rFonts w:ascii="Arial" w:hAnsi="Arial" w:cs="Arial"/>
          <w:b/>
          <w:sz w:val="20"/>
          <w:szCs w:val="20"/>
        </w:rPr>
        <w:t>2</w:t>
      </w:r>
    </w:p>
    <w:p w14:paraId="228B4B88" w14:textId="738344F8" w:rsidR="0034778E" w:rsidRDefault="002F4E93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RIUNIONE </w:t>
      </w:r>
      <w:r w:rsidR="00EC2867">
        <w:rPr>
          <w:rFonts w:ascii="Arial" w:hAnsi="Arial" w:cs="Arial"/>
          <w:sz w:val="20"/>
          <w:szCs w:val="20"/>
        </w:rPr>
        <w:t>-MODENA SOSTENIBILE SINDACO- MODENA  2</w:t>
      </w:r>
      <w:r w:rsidR="00F76AE6">
        <w:rPr>
          <w:rFonts w:ascii="Arial" w:hAnsi="Arial" w:cs="Arial"/>
          <w:sz w:val="20"/>
          <w:szCs w:val="20"/>
        </w:rPr>
        <w:t>1</w:t>
      </w:r>
      <w:r w:rsidR="00EC2867">
        <w:rPr>
          <w:rFonts w:ascii="Arial" w:hAnsi="Arial" w:cs="Arial"/>
          <w:sz w:val="20"/>
          <w:szCs w:val="20"/>
        </w:rPr>
        <w:t xml:space="preserve"> GENNAIO VIDEOCONFERENZA</w:t>
      </w:r>
    </w:p>
    <w:p w14:paraId="5F49BADF" w14:textId="03A6AAEE" w:rsidR="00EC2867" w:rsidRDefault="00EC2867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RIUNIONE CON </w:t>
      </w:r>
      <w:r w:rsidR="00705615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 xml:space="preserve"> PER ELEZIONI </w:t>
      </w:r>
      <w:r w:rsidR="007A35ED">
        <w:rPr>
          <w:rFonts w:ascii="Arial" w:hAnsi="Arial" w:cs="Arial"/>
          <w:sz w:val="20"/>
          <w:szCs w:val="20"/>
        </w:rPr>
        <w:t xml:space="preserve">FNCF </w:t>
      </w:r>
      <w:r>
        <w:rPr>
          <w:rFonts w:ascii="Arial" w:hAnsi="Arial" w:cs="Arial"/>
          <w:sz w:val="20"/>
          <w:szCs w:val="20"/>
        </w:rPr>
        <w:t xml:space="preserve"> </w:t>
      </w:r>
      <w:r w:rsidR="00705615">
        <w:rPr>
          <w:rFonts w:ascii="Arial" w:hAnsi="Arial" w:cs="Arial"/>
          <w:sz w:val="20"/>
          <w:szCs w:val="20"/>
        </w:rPr>
        <w:t>21</w:t>
      </w:r>
      <w:r w:rsidR="007A35ED">
        <w:rPr>
          <w:rFonts w:ascii="Arial" w:hAnsi="Arial" w:cs="Arial"/>
          <w:sz w:val="20"/>
          <w:szCs w:val="20"/>
        </w:rPr>
        <w:t xml:space="preserve"> </w:t>
      </w:r>
      <w:r w:rsidR="00705615">
        <w:rPr>
          <w:rFonts w:ascii="Arial" w:hAnsi="Arial" w:cs="Arial"/>
          <w:sz w:val="20"/>
          <w:szCs w:val="20"/>
        </w:rPr>
        <w:t>FEBBRAIO E 3 MARZO</w:t>
      </w:r>
    </w:p>
    <w:p w14:paraId="720C0A4E" w14:textId="2D1BA62F" w:rsidR="00705615" w:rsidRDefault="00705615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IMPRENDITORIA FEMMINILE RER  7 MARZO BOLOGNA</w:t>
      </w:r>
    </w:p>
    <w:p w14:paraId="10FB69E9" w14:textId="428E577F" w:rsidR="00705615" w:rsidRDefault="00705615" w:rsidP="00705615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SINDACO- MODENA  11 MARZO</w:t>
      </w:r>
    </w:p>
    <w:p w14:paraId="18C321FB" w14:textId="23520BCE" w:rsidR="00705615" w:rsidRDefault="00705615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DIMISSIONI PRESIDENTE E NUOVE CARICHE CONSIGLIARI 24 MARZO</w:t>
      </w:r>
    </w:p>
    <w:p w14:paraId="1B9CB65D" w14:textId="4A1D70AC" w:rsidR="00705615" w:rsidRDefault="005C7FB8" w:rsidP="005C7FB8">
      <w:pPr>
        <w:pStyle w:val="Paragrafoelenco"/>
        <w:numPr>
          <w:ilvl w:val="1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038A2">
        <w:rPr>
          <w:rFonts w:ascii="Arial" w:hAnsi="Arial" w:cs="Arial"/>
          <w:color w:val="000000" w:themeColor="text1"/>
          <w:sz w:val="20"/>
          <w:szCs w:val="20"/>
        </w:rPr>
        <w:t>ASSEMBLEA BILANCIO ORDINE IN WEB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2074DD">
        <w:rPr>
          <w:rFonts w:ascii="Arial" w:hAnsi="Arial" w:cs="Arial"/>
          <w:color w:val="000000" w:themeColor="text1"/>
          <w:sz w:val="20"/>
          <w:szCs w:val="20"/>
        </w:rPr>
        <w:t xml:space="preserve">MODENA </w:t>
      </w:r>
      <w:r w:rsidR="00705615">
        <w:rPr>
          <w:rFonts w:ascii="Arial" w:hAnsi="Arial" w:cs="Arial"/>
          <w:color w:val="000000" w:themeColor="text1"/>
          <w:sz w:val="20"/>
          <w:szCs w:val="20"/>
        </w:rPr>
        <w:t xml:space="preserve">31 </w:t>
      </w:r>
      <w:r>
        <w:rPr>
          <w:rFonts w:ascii="Arial" w:hAnsi="Arial" w:cs="Arial"/>
          <w:color w:val="000000" w:themeColor="text1"/>
          <w:sz w:val="20"/>
          <w:szCs w:val="20"/>
        </w:rPr>
        <w:t>MARZO</w:t>
      </w:r>
    </w:p>
    <w:p w14:paraId="66785F4F" w14:textId="63E427EE" w:rsidR="00DE6B4D" w:rsidRDefault="00DE6B4D" w:rsidP="005C7FB8">
      <w:pPr>
        <w:pStyle w:val="Paragrafoelenco"/>
        <w:numPr>
          <w:ilvl w:val="1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PARTECIPAZIONE ASSEMBLEA CASA DELL’</w:t>
      </w:r>
      <w:r w:rsidR="002807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ARTISTA </w:t>
      </w:r>
      <w:r w:rsidR="00280775">
        <w:rPr>
          <w:rFonts w:ascii="Arial" w:hAnsi="Arial" w:cs="Arial"/>
          <w:color w:val="000000" w:themeColor="text1"/>
          <w:sz w:val="20"/>
          <w:szCs w:val="20"/>
        </w:rPr>
        <w:t xml:space="preserve">E PROFESSIONISTA  </w:t>
      </w:r>
      <w:r>
        <w:rPr>
          <w:rFonts w:ascii="Arial" w:hAnsi="Arial" w:cs="Arial"/>
          <w:color w:val="000000" w:themeColor="text1"/>
          <w:sz w:val="20"/>
          <w:szCs w:val="20"/>
        </w:rPr>
        <w:t>MARZO</w:t>
      </w:r>
    </w:p>
    <w:p w14:paraId="72A780C2" w14:textId="7593CF8D" w:rsidR="005C7FB8" w:rsidRPr="005C7FB8" w:rsidRDefault="00705615" w:rsidP="005C7FB8">
      <w:pPr>
        <w:pStyle w:val="Paragrafoelenco"/>
        <w:numPr>
          <w:ilvl w:val="1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SINDACO- MODENA  13 APRILE</w:t>
      </w:r>
    </w:p>
    <w:p w14:paraId="7F7C768F" w14:textId="55A979A2" w:rsidR="005C7FB8" w:rsidRDefault="00705615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TAVOLA ROTONDA CON NANOMNIA-NANOTECNOLOGIE  9 GIUGNO</w:t>
      </w:r>
    </w:p>
    <w:p w14:paraId="030DC639" w14:textId="141367AC" w:rsidR="008739CC" w:rsidRP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  18 LUGLIO</w:t>
      </w:r>
    </w:p>
    <w:p w14:paraId="279BE668" w14:textId="63A41D58" w:rsidR="005C7FB8" w:rsidRDefault="008739CC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NANOTECNOLOGIE 21 LUGLIO/ 22 SETTEMBRE/</w:t>
      </w:r>
      <w:r w:rsidR="007A3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  <w:r w:rsidR="007A35ED">
        <w:rPr>
          <w:rFonts w:ascii="Arial" w:hAnsi="Arial" w:cs="Arial"/>
          <w:sz w:val="20"/>
          <w:szCs w:val="20"/>
        </w:rPr>
        <w:t>NOVEMBRE</w:t>
      </w:r>
    </w:p>
    <w:p w14:paraId="1FF225D0" w14:textId="6FD52F51" w:rsidR="008739CC" w:rsidRDefault="008739CC" w:rsidP="009E54E4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PARTECIPAZIONE A COMMISSIONE CAMERA DI COMMERCIO PER OPERE EDILI/COSTI SICUREZZA </w:t>
      </w:r>
    </w:p>
    <w:p w14:paraId="0C997B5F" w14:textId="771592B2" w:rsidR="0034778E" w:rsidRPr="002074DD" w:rsidRDefault="009E54E4" w:rsidP="009E54E4">
      <w:pPr>
        <w:pStyle w:val="Paragrafoelenco"/>
        <w:numPr>
          <w:ilvl w:val="1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074DD">
        <w:rPr>
          <w:rFonts w:ascii="Arial" w:hAnsi="Arial" w:cs="Arial"/>
          <w:color w:val="000000" w:themeColor="text1"/>
          <w:sz w:val="20"/>
          <w:szCs w:val="20"/>
        </w:rPr>
        <w:t xml:space="preserve">ATTIVAZIONE CORSO LA PROFESSIONALITA’ DEL CHIMICO </w:t>
      </w:r>
      <w:r w:rsidR="002074DD">
        <w:rPr>
          <w:rFonts w:ascii="Arial" w:hAnsi="Arial" w:cs="Arial"/>
          <w:color w:val="000000" w:themeColor="text1"/>
          <w:sz w:val="20"/>
          <w:szCs w:val="20"/>
        </w:rPr>
        <w:t xml:space="preserve">PRESSO DIPARTIMENTO DI </w:t>
      </w:r>
      <w:r w:rsidR="00E72652">
        <w:rPr>
          <w:rFonts w:ascii="Arial" w:hAnsi="Arial" w:cs="Arial"/>
          <w:color w:val="000000" w:themeColor="text1"/>
          <w:sz w:val="20"/>
          <w:szCs w:val="20"/>
        </w:rPr>
        <w:t xml:space="preserve">SCIENZE </w:t>
      </w:r>
      <w:r w:rsidR="002074DD">
        <w:rPr>
          <w:rFonts w:ascii="Arial" w:hAnsi="Arial" w:cs="Arial"/>
          <w:color w:val="000000" w:themeColor="text1"/>
          <w:sz w:val="20"/>
          <w:szCs w:val="20"/>
        </w:rPr>
        <w:t>CHIMIC</w:t>
      </w:r>
      <w:r w:rsidR="00E72652">
        <w:rPr>
          <w:rFonts w:ascii="Arial" w:hAnsi="Arial" w:cs="Arial"/>
          <w:color w:val="000000" w:themeColor="text1"/>
          <w:sz w:val="20"/>
          <w:szCs w:val="20"/>
        </w:rPr>
        <w:t xml:space="preserve">HE E GEOLOGICHE </w:t>
      </w:r>
      <w:r w:rsidR="002074DD">
        <w:rPr>
          <w:rFonts w:ascii="Arial" w:hAnsi="Arial" w:cs="Arial"/>
          <w:color w:val="000000" w:themeColor="text1"/>
          <w:sz w:val="20"/>
          <w:szCs w:val="20"/>
        </w:rPr>
        <w:t xml:space="preserve">UNIMORE </w:t>
      </w:r>
      <w:r w:rsidRPr="002074DD">
        <w:rPr>
          <w:rFonts w:ascii="Arial" w:hAnsi="Arial" w:cs="Arial"/>
          <w:color w:val="000000" w:themeColor="text1"/>
          <w:sz w:val="20"/>
          <w:szCs w:val="20"/>
        </w:rPr>
        <w:t xml:space="preserve">MODENA </w:t>
      </w:r>
      <w:r w:rsidR="002074DD">
        <w:rPr>
          <w:rFonts w:ascii="Arial" w:hAnsi="Arial" w:cs="Arial"/>
          <w:color w:val="000000" w:themeColor="text1"/>
          <w:sz w:val="20"/>
          <w:szCs w:val="20"/>
        </w:rPr>
        <w:t xml:space="preserve">PERIODO </w:t>
      </w:r>
      <w:r w:rsidRPr="002074DD">
        <w:rPr>
          <w:rFonts w:ascii="Arial" w:hAnsi="Arial" w:cs="Arial"/>
          <w:color w:val="000000" w:themeColor="text1"/>
          <w:sz w:val="20"/>
          <w:szCs w:val="20"/>
        </w:rPr>
        <w:t>MARZO- MAGGIO</w:t>
      </w:r>
    </w:p>
    <w:p w14:paraId="716DF194" w14:textId="5FAA3823" w:rsid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  14 SETTEMBRE</w:t>
      </w:r>
    </w:p>
    <w:p w14:paraId="203886F6" w14:textId="2099432F" w:rsid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</w:t>
      </w:r>
      <w:r w:rsidR="00E7265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SEMINARIO LONGAGNANI MODENA 23 SETTEMBRE</w:t>
      </w:r>
    </w:p>
    <w:p w14:paraId="7A8F0824" w14:textId="331EE78E" w:rsid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CONVEGNO OT LUAM ROMA 6-7 OTTOBRE</w:t>
      </w:r>
    </w:p>
    <w:p w14:paraId="43A5F439" w14:textId="7F7A0E28" w:rsidR="008739CC" w:rsidRP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DIPARTIMENTO DI CHIMICA PER ACCREDITAMENTO CORSI 11 OTTOBRE</w:t>
      </w:r>
    </w:p>
    <w:p w14:paraId="67C8E3CC" w14:textId="58163230" w:rsid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  28 OTTOBRE</w:t>
      </w:r>
    </w:p>
    <w:p w14:paraId="66903D5E" w14:textId="2A06B0C8" w:rsidR="008739CC" w:rsidRDefault="008739CC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RIUNIONE/SEMINARIO ORDINE REGIONALE PSICOLOGI 28 OTTOBRE BOLOGNA</w:t>
      </w:r>
    </w:p>
    <w:p w14:paraId="5DB8AD24" w14:textId="3CEC2972" w:rsidR="007A35ED" w:rsidRDefault="007A35ED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WEBINAR ANTICORRUZIONE 24 NOVEMBRE</w:t>
      </w:r>
    </w:p>
    <w:p w14:paraId="4AFEDB4C" w14:textId="2E4011B5" w:rsidR="007A35ED" w:rsidRDefault="007A35ED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WEBINAR SCUOLA CALVI FINALE EMILIA ORIENTAMENTO 24 NOVEMBRE</w:t>
      </w:r>
    </w:p>
    <w:p w14:paraId="6AF40C24" w14:textId="5B5A045D" w:rsidR="007A35ED" w:rsidRDefault="007A35ED" w:rsidP="008739CC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RIUNIONE IMPRENDITORIA FEMMINILE RER VIA WEB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952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DICEMBRE</w:t>
      </w:r>
      <w:proofErr w:type="gramEnd"/>
    </w:p>
    <w:p w14:paraId="75DF39F0" w14:textId="77397D56" w:rsidR="007A35ED" w:rsidRDefault="007A35ED" w:rsidP="007A35ED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RIUNIONE -MODENA SOSTENIBILE SINDACO  7 DICEMBRE</w:t>
      </w:r>
    </w:p>
    <w:p w14:paraId="738A4579" w14:textId="56FEE046" w:rsidR="009525FC" w:rsidRDefault="009525FC" w:rsidP="007A35ED">
      <w:pPr>
        <w:pStyle w:val="Paragrafoelenco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CONFERMATA LA CONVENZIONE CON CHANGE SRL E ATTIVATA LA CONVENZIONE CON FOR LANGUAGE SRL</w:t>
      </w:r>
    </w:p>
    <w:p w14:paraId="368E852E" w14:textId="77777777" w:rsidR="008739CC" w:rsidRDefault="008739CC" w:rsidP="009525FC">
      <w:pPr>
        <w:pStyle w:val="Paragrafoelenco"/>
        <w:ind w:left="1440"/>
        <w:rPr>
          <w:rFonts w:ascii="Arial" w:hAnsi="Arial" w:cs="Arial"/>
          <w:sz w:val="20"/>
          <w:szCs w:val="20"/>
        </w:rPr>
      </w:pPr>
    </w:p>
    <w:p w14:paraId="129BF096" w14:textId="77777777" w:rsidR="005C7FB8" w:rsidRDefault="005C7FB8" w:rsidP="009525FC">
      <w:pPr>
        <w:pStyle w:val="Paragrafoelenco"/>
        <w:ind w:left="1440"/>
        <w:rPr>
          <w:rFonts w:ascii="Arial" w:hAnsi="Arial" w:cs="Arial"/>
          <w:sz w:val="20"/>
          <w:szCs w:val="20"/>
        </w:rPr>
      </w:pPr>
    </w:p>
    <w:p w14:paraId="75A84412" w14:textId="2EC86617" w:rsidR="003D1C25" w:rsidRPr="002074DD" w:rsidRDefault="00B83FBD" w:rsidP="002074DD">
      <w:pPr>
        <w:rPr>
          <w:rFonts w:ascii="Arial" w:hAnsi="Arial" w:cs="Arial"/>
          <w:sz w:val="20"/>
          <w:szCs w:val="20"/>
        </w:rPr>
      </w:pPr>
      <w:r w:rsidRPr="002074DD">
        <w:rPr>
          <w:rFonts w:ascii="Arial" w:hAnsi="Arial" w:cs="Arial"/>
          <w:sz w:val="20"/>
          <w:szCs w:val="20"/>
        </w:rPr>
        <w:t xml:space="preserve">A QUESTA ATTIVITA’ SI AGGIUNGONO </w:t>
      </w:r>
      <w:r w:rsidR="00E83F91" w:rsidRPr="002074DD">
        <w:rPr>
          <w:rFonts w:ascii="Arial" w:hAnsi="Arial" w:cs="Arial"/>
          <w:sz w:val="20"/>
          <w:szCs w:val="20"/>
        </w:rPr>
        <w:t>TUTTE LE RIUNIONI DEL CONSIGLIO</w:t>
      </w:r>
      <w:r w:rsidR="00A9342E" w:rsidRPr="002074DD">
        <w:rPr>
          <w:rFonts w:ascii="Arial" w:hAnsi="Arial" w:cs="Arial"/>
          <w:sz w:val="20"/>
          <w:szCs w:val="20"/>
        </w:rPr>
        <w:t xml:space="preserve"> </w:t>
      </w:r>
      <w:r w:rsidR="002074DD" w:rsidRPr="002074DD">
        <w:rPr>
          <w:rFonts w:ascii="Arial" w:hAnsi="Arial" w:cs="Arial"/>
          <w:sz w:val="20"/>
          <w:szCs w:val="20"/>
        </w:rPr>
        <w:t xml:space="preserve">IN WEBCONFERENCE </w:t>
      </w:r>
      <w:r w:rsidR="00A9342E" w:rsidRPr="002074DD">
        <w:rPr>
          <w:rFonts w:ascii="Arial" w:hAnsi="Arial" w:cs="Arial"/>
          <w:sz w:val="20"/>
          <w:szCs w:val="20"/>
        </w:rPr>
        <w:t xml:space="preserve">E LA PARTECIPAZIONE ALLE RIUNIONI DEI PRESIDENTI </w:t>
      </w:r>
      <w:r w:rsidR="002074DD" w:rsidRPr="002074DD">
        <w:rPr>
          <w:rFonts w:ascii="Arial" w:hAnsi="Arial" w:cs="Arial"/>
          <w:sz w:val="20"/>
          <w:szCs w:val="20"/>
        </w:rPr>
        <w:t>CON LA FNCF</w:t>
      </w:r>
      <w:r w:rsidR="008437DE">
        <w:rPr>
          <w:rFonts w:ascii="Arial" w:hAnsi="Arial" w:cs="Arial"/>
          <w:sz w:val="20"/>
          <w:szCs w:val="20"/>
        </w:rPr>
        <w:t xml:space="preserve"> </w:t>
      </w:r>
      <w:r w:rsidR="005038A2" w:rsidRPr="002074DD">
        <w:rPr>
          <w:rFonts w:ascii="Arial" w:hAnsi="Arial" w:cs="Arial"/>
          <w:sz w:val="20"/>
          <w:szCs w:val="20"/>
        </w:rPr>
        <w:t>IN WEB</w:t>
      </w:r>
      <w:r w:rsidR="007A35ED">
        <w:rPr>
          <w:rFonts w:ascii="Arial" w:hAnsi="Arial" w:cs="Arial"/>
          <w:sz w:val="20"/>
          <w:szCs w:val="20"/>
        </w:rPr>
        <w:t xml:space="preserve"> E IN PRESENZA</w:t>
      </w:r>
    </w:p>
    <w:p w14:paraId="5157BC23" w14:textId="77777777" w:rsidR="00076AAD" w:rsidRDefault="00076AAD" w:rsidP="00A9342E">
      <w:pPr>
        <w:rPr>
          <w:rFonts w:ascii="Arial" w:hAnsi="Arial" w:cs="Arial"/>
          <w:sz w:val="20"/>
          <w:szCs w:val="20"/>
        </w:rPr>
      </w:pPr>
    </w:p>
    <w:p w14:paraId="49DC9486" w14:textId="77777777" w:rsidR="00602B3E" w:rsidRDefault="00602B3E" w:rsidP="00602B3E">
      <w:pPr>
        <w:ind w:left="690"/>
        <w:rPr>
          <w:rFonts w:ascii="Arial" w:hAnsi="Arial" w:cs="Arial"/>
          <w:sz w:val="20"/>
          <w:szCs w:val="20"/>
        </w:rPr>
      </w:pPr>
    </w:p>
    <w:sectPr w:rsidR="00602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3E2D"/>
    <w:multiLevelType w:val="hybridMultilevel"/>
    <w:tmpl w:val="09C644E6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E6C4C9C"/>
    <w:multiLevelType w:val="hybridMultilevel"/>
    <w:tmpl w:val="9FA02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031C"/>
    <w:multiLevelType w:val="hybridMultilevel"/>
    <w:tmpl w:val="E23E1B14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73B07B08"/>
    <w:multiLevelType w:val="hybridMultilevel"/>
    <w:tmpl w:val="8EA26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1665"/>
    <w:multiLevelType w:val="hybridMultilevel"/>
    <w:tmpl w:val="75E6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9359">
    <w:abstractNumId w:val="4"/>
  </w:num>
  <w:num w:numId="2" w16cid:durableId="1146631168">
    <w:abstractNumId w:val="0"/>
  </w:num>
  <w:num w:numId="3" w16cid:durableId="2121145860">
    <w:abstractNumId w:val="2"/>
  </w:num>
  <w:num w:numId="4" w16cid:durableId="1754932888">
    <w:abstractNumId w:val="1"/>
  </w:num>
  <w:num w:numId="5" w16cid:durableId="1743721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F9"/>
    <w:rsid w:val="00000C8E"/>
    <w:rsid w:val="00004D1D"/>
    <w:rsid w:val="000201B0"/>
    <w:rsid w:val="00020C84"/>
    <w:rsid w:val="00023ADD"/>
    <w:rsid w:val="00037216"/>
    <w:rsid w:val="00047E84"/>
    <w:rsid w:val="00050C5B"/>
    <w:rsid w:val="00076AAD"/>
    <w:rsid w:val="000869FD"/>
    <w:rsid w:val="000B2B88"/>
    <w:rsid w:val="000B56DC"/>
    <w:rsid w:val="000C6D03"/>
    <w:rsid w:val="000D0228"/>
    <w:rsid w:val="000D092A"/>
    <w:rsid w:val="000D5D56"/>
    <w:rsid w:val="000E0942"/>
    <w:rsid w:val="001036DA"/>
    <w:rsid w:val="001061E6"/>
    <w:rsid w:val="001106A6"/>
    <w:rsid w:val="00110FAC"/>
    <w:rsid w:val="00112B26"/>
    <w:rsid w:val="00115031"/>
    <w:rsid w:val="00122CA0"/>
    <w:rsid w:val="00126042"/>
    <w:rsid w:val="00127A4E"/>
    <w:rsid w:val="0013185A"/>
    <w:rsid w:val="001509B0"/>
    <w:rsid w:val="00160A7A"/>
    <w:rsid w:val="00166603"/>
    <w:rsid w:val="00183C22"/>
    <w:rsid w:val="00183CDD"/>
    <w:rsid w:val="00184164"/>
    <w:rsid w:val="001848C6"/>
    <w:rsid w:val="001A446B"/>
    <w:rsid w:val="001A489E"/>
    <w:rsid w:val="001A7CD3"/>
    <w:rsid w:val="001D1809"/>
    <w:rsid w:val="001E0A38"/>
    <w:rsid w:val="001E31B9"/>
    <w:rsid w:val="001F63FA"/>
    <w:rsid w:val="002074DD"/>
    <w:rsid w:val="00210486"/>
    <w:rsid w:val="002124FA"/>
    <w:rsid w:val="002125FB"/>
    <w:rsid w:val="00224264"/>
    <w:rsid w:val="00235333"/>
    <w:rsid w:val="00235AC3"/>
    <w:rsid w:val="002432A1"/>
    <w:rsid w:val="002457F6"/>
    <w:rsid w:val="00262942"/>
    <w:rsid w:val="00280775"/>
    <w:rsid w:val="002818E7"/>
    <w:rsid w:val="002B2252"/>
    <w:rsid w:val="002D22B1"/>
    <w:rsid w:val="002D30B8"/>
    <w:rsid w:val="002D4DC4"/>
    <w:rsid w:val="002D75B0"/>
    <w:rsid w:val="002F25F1"/>
    <w:rsid w:val="002F4E93"/>
    <w:rsid w:val="002F5869"/>
    <w:rsid w:val="00325671"/>
    <w:rsid w:val="0033009C"/>
    <w:rsid w:val="0034778E"/>
    <w:rsid w:val="00351F81"/>
    <w:rsid w:val="00361848"/>
    <w:rsid w:val="003633CC"/>
    <w:rsid w:val="00373F34"/>
    <w:rsid w:val="0037519D"/>
    <w:rsid w:val="003754B0"/>
    <w:rsid w:val="003816C8"/>
    <w:rsid w:val="00384781"/>
    <w:rsid w:val="003955FD"/>
    <w:rsid w:val="00397585"/>
    <w:rsid w:val="003D1C25"/>
    <w:rsid w:val="003E610A"/>
    <w:rsid w:val="003E633D"/>
    <w:rsid w:val="003F423B"/>
    <w:rsid w:val="003F4771"/>
    <w:rsid w:val="004059F2"/>
    <w:rsid w:val="00410442"/>
    <w:rsid w:val="00412511"/>
    <w:rsid w:val="00424F5F"/>
    <w:rsid w:val="00425135"/>
    <w:rsid w:val="00431A96"/>
    <w:rsid w:val="00452534"/>
    <w:rsid w:val="004613F4"/>
    <w:rsid w:val="00466098"/>
    <w:rsid w:val="00485690"/>
    <w:rsid w:val="004912FD"/>
    <w:rsid w:val="00496AC5"/>
    <w:rsid w:val="004A17EA"/>
    <w:rsid w:val="004B4FFD"/>
    <w:rsid w:val="004C0C36"/>
    <w:rsid w:val="004D3371"/>
    <w:rsid w:val="00501A95"/>
    <w:rsid w:val="00502192"/>
    <w:rsid w:val="005038A2"/>
    <w:rsid w:val="00510F98"/>
    <w:rsid w:val="00513FBB"/>
    <w:rsid w:val="00523A9C"/>
    <w:rsid w:val="00523D76"/>
    <w:rsid w:val="00543C38"/>
    <w:rsid w:val="0056351F"/>
    <w:rsid w:val="0058681D"/>
    <w:rsid w:val="005973B1"/>
    <w:rsid w:val="00597B07"/>
    <w:rsid w:val="005A55FC"/>
    <w:rsid w:val="005C32CA"/>
    <w:rsid w:val="005C7FB8"/>
    <w:rsid w:val="005D3D8D"/>
    <w:rsid w:val="005E3496"/>
    <w:rsid w:val="005E4E17"/>
    <w:rsid w:val="005F4A78"/>
    <w:rsid w:val="0060080D"/>
    <w:rsid w:val="00602B3E"/>
    <w:rsid w:val="00604FD9"/>
    <w:rsid w:val="00612A7A"/>
    <w:rsid w:val="00615CB4"/>
    <w:rsid w:val="00616DBF"/>
    <w:rsid w:val="00621BF3"/>
    <w:rsid w:val="00630163"/>
    <w:rsid w:val="006414CC"/>
    <w:rsid w:val="0064782F"/>
    <w:rsid w:val="0066104C"/>
    <w:rsid w:val="00663F8E"/>
    <w:rsid w:val="006856CE"/>
    <w:rsid w:val="006B1854"/>
    <w:rsid w:val="006D0BFE"/>
    <w:rsid w:val="006D376F"/>
    <w:rsid w:val="006D60C4"/>
    <w:rsid w:val="006E00A9"/>
    <w:rsid w:val="006E41F9"/>
    <w:rsid w:val="006E70C9"/>
    <w:rsid w:val="006F5530"/>
    <w:rsid w:val="00705615"/>
    <w:rsid w:val="007072AF"/>
    <w:rsid w:val="00715580"/>
    <w:rsid w:val="00716884"/>
    <w:rsid w:val="007200A4"/>
    <w:rsid w:val="00731264"/>
    <w:rsid w:val="00752463"/>
    <w:rsid w:val="00752F66"/>
    <w:rsid w:val="0076148C"/>
    <w:rsid w:val="007619E1"/>
    <w:rsid w:val="0076216D"/>
    <w:rsid w:val="007636D3"/>
    <w:rsid w:val="0076460C"/>
    <w:rsid w:val="00765121"/>
    <w:rsid w:val="007A35ED"/>
    <w:rsid w:val="007C4304"/>
    <w:rsid w:val="007E6D27"/>
    <w:rsid w:val="007F6312"/>
    <w:rsid w:val="00822A8A"/>
    <w:rsid w:val="00824B8B"/>
    <w:rsid w:val="008314B8"/>
    <w:rsid w:val="00832388"/>
    <w:rsid w:val="008406FC"/>
    <w:rsid w:val="008437DE"/>
    <w:rsid w:val="0085653B"/>
    <w:rsid w:val="0086364D"/>
    <w:rsid w:val="00866CD7"/>
    <w:rsid w:val="008739CC"/>
    <w:rsid w:val="00890CF7"/>
    <w:rsid w:val="0089438F"/>
    <w:rsid w:val="008B3EF7"/>
    <w:rsid w:val="008C433E"/>
    <w:rsid w:val="008D0CAA"/>
    <w:rsid w:val="008E2F30"/>
    <w:rsid w:val="008E7D5B"/>
    <w:rsid w:val="00902259"/>
    <w:rsid w:val="0091358F"/>
    <w:rsid w:val="00931F16"/>
    <w:rsid w:val="00940488"/>
    <w:rsid w:val="0094055F"/>
    <w:rsid w:val="00943A3B"/>
    <w:rsid w:val="009525FC"/>
    <w:rsid w:val="0095440A"/>
    <w:rsid w:val="00976904"/>
    <w:rsid w:val="00984C6A"/>
    <w:rsid w:val="0098680A"/>
    <w:rsid w:val="00995D59"/>
    <w:rsid w:val="009A7B32"/>
    <w:rsid w:val="009B1D7F"/>
    <w:rsid w:val="009D06C3"/>
    <w:rsid w:val="009E54E4"/>
    <w:rsid w:val="009F2612"/>
    <w:rsid w:val="009F723D"/>
    <w:rsid w:val="00A02B23"/>
    <w:rsid w:val="00A17EA3"/>
    <w:rsid w:val="00A20B78"/>
    <w:rsid w:val="00A33F11"/>
    <w:rsid w:val="00A42BF3"/>
    <w:rsid w:val="00A46C75"/>
    <w:rsid w:val="00A52C56"/>
    <w:rsid w:val="00A70885"/>
    <w:rsid w:val="00A77B5C"/>
    <w:rsid w:val="00A9342E"/>
    <w:rsid w:val="00A970A0"/>
    <w:rsid w:val="00AA700C"/>
    <w:rsid w:val="00AA75F9"/>
    <w:rsid w:val="00AB3AEB"/>
    <w:rsid w:val="00AD5526"/>
    <w:rsid w:val="00AD595F"/>
    <w:rsid w:val="00AD6773"/>
    <w:rsid w:val="00AE3459"/>
    <w:rsid w:val="00AF0729"/>
    <w:rsid w:val="00AF6114"/>
    <w:rsid w:val="00B006A4"/>
    <w:rsid w:val="00B03653"/>
    <w:rsid w:val="00B11E46"/>
    <w:rsid w:val="00B13FA5"/>
    <w:rsid w:val="00B21C9F"/>
    <w:rsid w:val="00B46FBA"/>
    <w:rsid w:val="00B76B8B"/>
    <w:rsid w:val="00B76CE8"/>
    <w:rsid w:val="00B83FBD"/>
    <w:rsid w:val="00B9283D"/>
    <w:rsid w:val="00B96A08"/>
    <w:rsid w:val="00BB325F"/>
    <w:rsid w:val="00BB5FEA"/>
    <w:rsid w:val="00BC26D4"/>
    <w:rsid w:val="00BC2C83"/>
    <w:rsid w:val="00BC76B1"/>
    <w:rsid w:val="00BD2F95"/>
    <w:rsid w:val="00BD56C9"/>
    <w:rsid w:val="00BE76CA"/>
    <w:rsid w:val="00C04C1A"/>
    <w:rsid w:val="00C12C7E"/>
    <w:rsid w:val="00C34EF1"/>
    <w:rsid w:val="00C36AE9"/>
    <w:rsid w:val="00C412E2"/>
    <w:rsid w:val="00C42C42"/>
    <w:rsid w:val="00C43873"/>
    <w:rsid w:val="00C438CF"/>
    <w:rsid w:val="00C574B4"/>
    <w:rsid w:val="00C75BF0"/>
    <w:rsid w:val="00C772D2"/>
    <w:rsid w:val="00C9259C"/>
    <w:rsid w:val="00CB2439"/>
    <w:rsid w:val="00CF358B"/>
    <w:rsid w:val="00D11C5A"/>
    <w:rsid w:val="00D1392F"/>
    <w:rsid w:val="00D15772"/>
    <w:rsid w:val="00D37289"/>
    <w:rsid w:val="00D40788"/>
    <w:rsid w:val="00D57C71"/>
    <w:rsid w:val="00D60EBA"/>
    <w:rsid w:val="00D913B5"/>
    <w:rsid w:val="00D925C8"/>
    <w:rsid w:val="00D96BBD"/>
    <w:rsid w:val="00DC2837"/>
    <w:rsid w:val="00DC37F9"/>
    <w:rsid w:val="00DD0B5F"/>
    <w:rsid w:val="00DE6B4D"/>
    <w:rsid w:val="00E20A68"/>
    <w:rsid w:val="00E20FAD"/>
    <w:rsid w:val="00E3632A"/>
    <w:rsid w:val="00E37D12"/>
    <w:rsid w:val="00E43384"/>
    <w:rsid w:val="00E46EFC"/>
    <w:rsid w:val="00E63FE1"/>
    <w:rsid w:val="00E650C9"/>
    <w:rsid w:val="00E72652"/>
    <w:rsid w:val="00E81C5D"/>
    <w:rsid w:val="00E83F91"/>
    <w:rsid w:val="00E94A9C"/>
    <w:rsid w:val="00E9591D"/>
    <w:rsid w:val="00EC27C8"/>
    <w:rsid w:val="00EC2867"/>
    <w:rsid w:val="00F10D6C"/>
    <w:rsid w:val="00F1171D"/>
    <w:rsid w:val="00F2033F"/>
    <w:rsid w:val="00F231E7"/>
    <w:rsid w:val="00F26D03"/>
    <w:rsid w:val="00F35D78"/>
    <w:rsid w:val="00F44164"/>
    <w:rsid w:val="00F502F7"/>
    <w:rsid w:val="00F50A61"/>
    <w:rsid w:val="00F575E1"/>
    <w:rsid w:val="00F735BE"/>
    <w:rsid w:val="00F76AE6"/>
    <w:rsid w:val="00F84914"/>
    <w:rsid w:val="00F970B9"/>
    <w:rsid w:val="00FA387C"/>
    <w:rsid w:val="00FA68CA"/>
    <w:rsid w:val="00FA7C19"/>
    <w:rsid w:val="00FC3F45"/>
    <w:rsid w:val="00FC7D81"/>
    <w:rsid w:val="00FD1855"/>
    <w:rsid w:val="00FD20EF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C37F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ordine.modena@chimici.org</cp:lastModifiedBy>
  <cp:revision>2</cp:revision>
  <dcterms:created xsi:type="dcterms:W3CDTF">2023-03-27T16:28:00Z</dcterms:created>
  <dcterms:modified xsi:type="dcterms:W3CDTF">2023-03-27T16:28:00Z</dcterms:modified>
</cp:coreProperties>
</file>